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F913C" w14:textId="77777777" w:rsidR="006C6BC4" w:rsidRDefault="006C6BC4" w:rsidP="006C6BC4">
      <w:pPr>
        <w:pStyle w:val="Epgrafe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6C6BC4">
        <w:rPr>
          <w:rFonts w:ascii="Arial" w:hAnsi="Arial" w:cs="Arial"/>
          <w:b/>
          <w:sz w:val="22"/>
          <w:szCs w:val="22"/>
        </w:rPr>
        <w:t xml:space="preserve">Protocolo </w:t>
      </w:r>
      <w:r>
        <w:rPr>
          <w:rFonts w:ascii="Arial" w:hAnsi="Arial" w:cs="Arial"/>
          <w:b/>
          <w:sz w:val="22"/>
          <w:szCs w:val="22"/>
        </w:rPr>
        <w:t>p</w:t>
      </w:r>
      <w:r w:rsidRPr="006C6BC4">
        <w:rPr>
          <w:rFonts w:ascii="Arial" w:hAnsi="Arial" w:cs="Arial"/>
          <w:b/>
          <w:sz w:val="22"/>
          <w:szCs w:val="22"/>
        </w:rPr>
        <w:t xml:space="preserve">ara </w:t>
      </w:r>
      <w:r>
        <w:rPr>
          <w:rFonts w:ascii="Arial" w:hAnsi="Arial" w:cs="Arial"/>
          <w:b/>
          <w:sz w:val="22"/>
          <w:szCs w:val="22"/>
        </w:rPr>
        <w:t>l</w:t>
      </w:r>
      <w:r w:rsidRPr="006C6BC4">
        <w:rPr>
          <w:rFonts w:ascii="Arial" w:hAnsi="Arial" w:cs="Arial"/>
          <w:b/>
          <w:sz w:val="22"/>
          <w:szCs w:val="22"/>
        </w:rPr>
        <w:t xml:space="preserve">a Presentación </w:t>
      </w:r>
      <w:r>
        <w:rPr>
          <w:rFonts w:ascii="Arial" w:hAnsi="Arial" w:cs="Arial"/>
          <w:b/>
          <w:sz w:val="22"/>
          <w:szCs w:val="22"/>
        </w:rPr>
        <w:t>d</w:t>
      </w:r>
      <w:r w:rsidRPr="006C6BC4">
        <w:rPr>
          <w:rFonts w:ascii="Arial" w:hAnsi="Arial" w:cs="Arial"/>
          <w:b/>
          <w:sz w:val="22"/>
          <w:szCs w:val="22"/>
        </w:rPr>
        <w:t xml:space="preserve">el Anteproyecto </w:t>
      </w:r>
      <w:r>
        <w:rPr>
          <w:rFonts w:ascii="Arial" w:hAnsi="Arial" w:cs="Arial"/>
          <w:b/>
          <w:sz w:val="22"/>
          <w:szCs w:val="22"/>
        </w:rPr>
        <w:t>d</w:t>
      </w:r>
      <w:r w:rsidRPr="006C6BC4">
        <w:rPr>
          <w:rFonts w:ascii="Arial" w:hAnsi="Arial" w:cs="Arial"/>
          <w:b/>
          <w:sz w:val="22"/>
          <w:szCs w:val="22"/>
        </w:rPr>
        <w:t xml:space="preserve">e Grado Opción </w:t>
      </w:r>
    </w:p>
    <w:p w14:paraId="59077A73" w14:textId="2D531B00" w:rsidR="001818F1" w:rsidRPr="006C6BC4" w:rsidRDefault="006C6BC4" w:rsidP="006C6BC4">
      <w:pPr>
        <w:pStyle w:val="Epgrafe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6C6BC4">
        <w:rPr>
          <w:rFonts w:ascii="Arial" w:hAnsi="Arial" w:cs="Arial"/>
          <w:b/>
          <w:sz w:val="22"/>
          <w:szCs w:val="22"/>
          <w:u w:val="single"/>
        </w:rPr>
        <w:t xml:space="preserve">Consultoría </w:t>
      </w:r>
      <w:r>
        <w:rPr>
          <w:rFonts w:ascii="Arial" w:hAnsi="Arial" w:cs="Arial"/>
          <w:b/>
          <w:sz w:val="22"/>
          <w:szCs w:val="22"/>
          <w:u w:val="single"/>
        </w:rPr>
        <w:t>Profesional</w:t>
      </w:r>
    </w:p>
    <w:p w14:paraId="7B572E04" w14:textId="1079E5A5" w:rsidR="006C6BC4" w:rsidRDefault="006C6BC4" w:rsidP="006C6BC4">
      <w:pPr>
        <w:pStyle w:val="Epgrafe1"/>
        <w:jc w:val="right"/>
        <w:rPr>
          <w:rFonts w:ascii="Arial" w:hAnsi="Arial" w:cs="Arial"/>
          <w:sz w:val="18"/>
          <w:szCs w:val="22"/>
        </w:rPr>
      </w:pPr>
      <w:r w:rsidRPr="00AC281A">
        <w:rPr>
          <w:rFonts w:ascii="Arial" w:hAnsi="Arial" w:cs="Arial"/>
          <w:sz w:val="18"/>
          <w:szCs w:val="22"/>
        </w:rPr>
        <w:t xml:space="preserve">* Este espacio lo diligencia el </w:t>
      </w:r>
      <w:r w:rsidR="009B4E8E">
        <w:rPr>
          <w:rFonts w:ascii="Arial" w:hAnsi="Arial" w:cs="Arial"/>
          <w:sz w:val="18"/>
          <w:szCs w:val="22"/>
        </w:rPr>
        <w:t>área</w:t>
      </w:r>
      <w:r w:rsidRPr="00AC281A">
        <w:rPr>
          <w:rFonts w:ascii="Arial" w:hAnsi="Arial" w:cs="Arial"/>
          <w:sz w:val="18"/>
          <w:szCs w:val="22"/>
        </w:rPr>
        <w:t xml:space="preserve"> de trabajos de grado</w:t>
      </w:r>
    </w:p>
    <w:p w14:paraId="5A8D5BDE" w14:textId="77777777" w:rsidR="006C6BC4" w:rsidRPr="00AC281A" w:rsidRDefault="006C6BC4" w:rsidP="006C6BC4">
      <w:pPr>
        <w:jc w:val="right"/>
        <w:rPr>
          <w:sz w:val="20"/>
          <w:lang w:val="es-ES_tradnl" w:eastAsia="es-ES"/>
        </w:rPr>
      </w:pPr>
      <w:r w:rsidRPr="00AC281A">
        <w:rPr>
          <w:sz w:val="20"/>
          <w:lang w:val="es-ES_tradnl" w:eastAsia="es-ES"/>
        </w:rPr>
        <w:t>Referencia del proyecto</w:t>
      </w:r>
      <w:r>
        <w:rPr>
          <w:sz w:val="20"/>
          <w:lang w:val="es-ES_tradnl" w:eastAsia="es-ES"/>
        </w:rPr>
        <w:t>*</w:t>
      </w:r>
      <w:r w:rsidRPr="00AC281A">
        <w:rPr>
          <w:sz w:val="20"/>
          <w:lang w:val="es-ES_tradnl" w:eastAsia="es-ES"/>
        </w:rPr>
        <w:t xml:space="preserve"> _____________________</w:t>
      </w:r>
    </w:p>
    <w:p w14:paraId="7C0A3CC5" w14:textId="77777777" w:rsidR="006C6BC4" w:rsidRPr="00AC281A" w:rsidRDefault="006C6BC4" w:rsidP="006C6BC4">
      <w:pPr>
        <w:rPr>
          <w:lang w:val="es-ES_tradnl" w:eastAsia="es-ES"/>
        </w:rPr>
      </w:pPr>
    </w:p>
    <w:p w14:paraId="2FCA4BB3" w14:textId="77777777" w:rsidR="006C6BC4" w:rsidRDefault="006C6BC4" w:rsidP="006C6BC4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2C2D82">
        <w:rPr>
          <w:rFonts w:ascii="Arial" w:eastAsia="Times New Roman" w:hAnsi="Arial" w:cs="Arial"/>
          <w:b/>
          <w:sz w:val="22"/>
          <w:szCs w:val="22"/>
          <w:lang w:val="es-ES_tradnl"/>
        </w:rPr>
        <w:t>Información General</w:t>
      </w:r>
    </w:p>
    <w:tbl>
      <w:tblPr>
        <w:tblStyle w:val="Tablaconcuadrculaclara"/>
        <w:tblW w:w="8926" w:type="dxa"/>
        <w:tblLook w:val="0000" w:firstRow="0" w:lastRow="0" w:firstColumn="0" w:lastColumn="0" w:noHBand="0" w:noVBand="0"/>
      </w:tblPr>
      <w:tblGrid>
        <w:gridCol w:w="2613"/>
        <w:gridCol w:w="6313"/>
      </w:tblGrid>
      <w:tr w:rsidR="006C6BC4" w:rsidRPr="00A1289B" w14:paraId="47C92FF4" w14:textId="77777777" w:rsidTr="00B16396">
        <w:trPr>
          <w:trHeight w:val="360"/>
        </w:trPr>
        <w:tc>
          <w:tcPr>
            <w:tcW w:w="2613" w:type="dxa"/>
            <w:vMerge w:val="restart"/>
          </w:tcPr>
          <w:p w14:paraId="7EC6EEDC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1</w:t>
            </w:r>
          </w:p>
        </w:tc>
        <w:tc>
          <w:tcPr>
            <w:tcW w:w="6313" w:type="dxa"/>
          </w:tcPr>
          <w:p w14:paraId="30C67026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C6BC4" w:rsidRPr="00A1289B" w14:paraId="56326E31" w14:textId="77777777" w:rsidTr="00B16396">
        <w:trPr>
          <w:trHeight w:val="360"/>
        </w:trPr>
        <w:tc>
          <w:tcPr>
            <w:tcW w:w="2613" w:type="dxa"/>
            <w:vMerge/>
          </w:tcPr>
          <w:p w14:paraId="0C418ECB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A0FAB7B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C6BC4" w:rsidRPr="00A1289B" w14:paraId="2703D344" w14:textId="77777777" w:rsidTr="00B16396">
        <w:trPr>
          <w:trHeight w:val="360"/>
        </w:trPr>
        <w:tc>
          <w:tcPr>
            <w:tcW w:w="2613" w:type="dxa"/>
            <w:vMerge/>
          </w:tcPr>
          <w:p w14:paraId="67BA25D7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B4A935A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C6BC4" w:rsidRPr="00A1289B" w14:paraId="53F73BF8" w14:textId="77777777" w:rsidTr="00B16396">
        <w:trPr>
          <w:trHeight w:val="360"/>
        </w:trPr>
        <w:tc>
          <w:tcPr>
            <w:tcW w:w="2613" w:type="dxa"/>
            <w:vMerge/>
          </w:tcPr>
          <w:p w14:paraId="58CC9D03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3CB0569B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C6BC4" w:rsidRPr="00A1289B" w14:paraId="5F44CA52" w14:textId="77777777" w:rsidTr="00B16396">
        <w:trPr>
          <w:trHeight w:val="360"/>
        </w:trPr>
        <w:tc>
          <w:tcPr>
            <w:tcW w:w="2613" w:type="dxa"/>
            <w:vMerge/>
          </w:tcPr>
          <w:p w14:paraId="4EC473C2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199AB12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C6BC4" w:rsidRPr="00A1289B" w14:paraId="7778C062" w14:textId="77777777" w:rsidTr="00B16396">
        <w:trPr>
          <w:trHeight w:val="360"/>
        </w:trPr>
        <w:tc>
          <w:tcPr>
            <w:tcW w:w="2613" w:type="dxa"/>
            <w:vMerge/>
          </w:tcPr>
          <w:p w14:paraId="6D12A47F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F3D8DE0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C6BC4" w:rsidRPr="00A1289B" w14:paraId="1F877EC1" w14:textId="77777777" w:rsidTr="00B16396">
        <w:trPr>
          <w:trHeight w:val="360"/>
        </w:trPr>
        <w:tc>
          <w:tcPr>
            <w:tcW w:w="2613" w:type="dxa"/>
            <w:vMerge w:val="restart"/>
          </w:tcPr>
          <w:p w14:paraId="6E797319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2</w:t>
            </w:r>
          </w:p>
        </w:tc>
        <w:tc>
          <w:tcPr>
            <w:tcW w:w="6313" w:type="dxa"/>
          </w:tcPr>
          <w:p w14:paraId="44417DE4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C6BC4" w:rsidRPr="00A1289B" w14:paraId="1968662C" w14:textId="77777777" w:rsidTr="00B16396">
        <w:trPr>
          <w:trHeight w:val="360"/>
        </w:trPr>
        <w:tc>
          <w:tcPr>
            <w:tcW w:w="2613" w:type="dxa"/>
            <w:vMerge/>
          </w:tcPr>
          <w:p w14:paraId="2C166D4F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36C3634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C6BC4" w:rsidRPr="00A1289B" w14:paraId="2579D12A" w14:textId="77777777" w:rsidTr="00B16396">
        <w:trPr>
          <w:trHeight w:val="360"/>
        </w:trPr>
        <w:tc>
          <w:tcPr>
            <w:tcW w:w="2613" w:type="dxa"/>
            <w:vMerge/>
          </w:tcPr>
          <w:p w14:paraId="5524746F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293A6FB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C6BC4" w:rsidRPr="00A1289B" w14:paraId="63FDEF74" w14:textId="77777777" w:rsidTr="00B16396">
        <w:trPr>
          <w:trHeight w:val="360"/>
        </w:trPr>
        <w:tc>
          <w:tcPr>
            <w:tcW w:w="2613" w:type="dxa"/>
            <w:vMerge/>
          </w:tcPr>
          <w:p w14:paraId="4D59F3FA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0EF18EBF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C6BC4" w:rsidRPr="00A1289B" w14:paraId="147201C3" w14:textId="77777777" w:rsidTr="00B16396">
        <w:trPr>
          <w:trHeight w:val="360"/>
        </w:trPr>
        <w:tc>
          <w:tcPr>
            <w:tcW w:w="2613" w:type="dxa"/>
            <w:vMerge/>
          </w:tcPr>
          <w:p w14:paraId="1FD82C94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332F1C6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C6BC4" w:rsidRPr="00A1289B" w14:paraId="22C56392" w14:textId="77777777" w:rsidTr="00B16396">
        <w:trPr>
          <w:trHeight w:val="360"/>
        </w:trPr>
        <w:tc>
          <w:tcPr>
            <w:tcW w:w="2613" w:type="dxa"/>
            <w:vMerge/>
          </w:tcPr>
          <w:p w14:paraId="74BA5E98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2CCBD55F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C6BC4" w:rsidRPr="00A1289B" w14:paraId="79C22AD3" w14:textId="77777777" w:rsidTr="00B16396">
        <w:trPr>
          <w:trHeight w:val="360"/>
        </w:trPr>
        <w:tc>
          <w:tcPr>
            <w:tcW w:w="2613" w:type="dxa"/>
            <w:vMerge w:val="restart"/>
          </w:tcPr>
          <w:p w14:paraId="0989AB83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3</w:t>
            </w:r>
          </w:p>
        </w:tc>
        <w:tc>
          <w:tcPr>
            <w:tcW w:w="6313" w:type="dxa"/>
          </w:tcPr>
          <w:p w14:paraId="01858168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C6BC4" w:rsidRPr="00A1289B" w14:paraId="502E3336" w14:textId="77777777" w:rsidTr="00B16396">
        <w:trPr>
          <w:trHeight w:val="360"/>
        </w:trPr>
        <w:tc>
          <w:tcPr>
            <w:tcW w:w="2613" w:type="dxa"/>
            <w:vMerge/>
          </w:tcPr>
          <w:p w14:paraId="28F1DBC3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18897A3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C6BC4" w:rsidRPr="00A1289B" w14:paraId="1E7C944F" w14:textId="77777777" w:rsidTr="00B16396">
        <w:trPr>
          <w:trHeight w:val="360"/>
        </w:trPr>
        <w:tc>
          <w:tcPr>
            <w:tcW w:w="2613" w:type="dxa"/>
            <w:vMerge/>
          </w:tcPr>
          <w:p w14:paraId="176F8725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2CA058D4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C6BC4" w:rsidRPr="00A1289B" w14:paraId="6ED59EFB" w14:textId="77777777" w:rsidTr="00B16396">
        <w:trPr>
          <w:trHeight w:val="360"/>
        </w:trPr>
        <w:tc>
          <w:tcPr>
            <w:tcW w:w="2613" w:type="dxa"/>
            <w:vMerge/>
          </w:tcPr>
          <w:p w14:paraId="2C5265A1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0119D8A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C6BC4" w:rsidRPr="00A1289B" w14:paraId="4824E208" w14:textId="77777777" w:rsidTr="00B16396">
        <w:trPr>
          <w:trHeight w:val="360"/>
        </w:trPr>
        <w:tc>
          <w:tcPr>
            <w:tcW w:w="2613" w:type="dxa"/>
            <w:vMerge/>
          </w:tcPr>
          <w:p w14:paraId="1440FA19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1BC74EC0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C6BC4" w:rsidRPr="00A1289B" w14:paraId="416B3AA1" w14:textId="77777777" w:rsidTr="00B16396">
        <w:trPr>
          <w:trHeight w:val="360"/>
        </w:trPr>
        <w:tc>
          <w:tcPr>
            <w:tcW w:w="2613" w:type="dxa"/>
            <w:vMerge/>
          </w:tcPr>
          <w:p w14:paraId="4A003548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0508E5F9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C6BC4" w:rsidRPr="00A1289B" w14:paraId="2E44CBAE" w14:textId="77777777" w:rsidTr="00B16396">
        <w:trPr>
          <w:trHeight w:val="402"/>
        </w:trPr>
        <w:tc>
          <w:tcPr>
            <w:tcW w:w="2613" w:type="dxa"/>
          </w:tcPr>
          <w:p w14:paraId="49B4FCAB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Campo de investigación</w:t>
            </w:r>
            <w:bookmarkStart w:id="0" w:name="_Ref70854247"/>
            <w:r w:rsidRPr="00A1289B">
              <w:rPr>
                <w:rStyle w:val="Refdenotaalpie"/>
                <w:rFonts w:ascii="Arial" w:hAnsi="Arial" w:cs="Arial"/>
                <w:sz w:val="21"/>
                <w:szCs w:val="21"/>
              </w:rPr>
              <w:footnoteReference w:id="1"/>
            </w:r>
            <w:bookmarkEnd w:id="0"/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3F4DFF38" w14:textId="77777777" w:rsidR="006C6BC4" w:rsidRPr="00A1289B" w:rsidRDefault="006C6BC4" w:rsidP="00B1639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6BC4" w:rsidRPr="00A1289B" w14:paraId="28A16F53" w14:textId="77777777" w:rsidTr="00B16396">
        <w:trPr>
          <w:trHeight w:val="402"/>
        </w:trPr>
        <w:tc>
          <w:tcPr>
            <w:tcW w:w="2613" w:type="dxa"/>
          </w:tcPr>
          <w:p w14:paraId="20469EDD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Grupo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50495728" w14:textId="77777777" w:rsidR="006C6BC4" w:rsidRPr="00A1289B" w:rsidRDefault="006C6BC4" w:rsidP="00B1639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6BC4" w:rsidRPr="00A1289B" w14:paraId="1CAAC982" w14:textId="77777777" w:rsidTr="006C6BC4">
        <w:trPr>
          <w:trHeight w:val="70"/>
        </w:trPr>
        <w:tc>
          <w:tcPr>
            <w:tcW w:w="2613" w:type="dxa"/>
          </w:tcPr>
          <w:p w14:paraId="54389C2B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Línea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1ACBEF5F" w14:textId="77777777" w:rsidR="006C6BC4" w:rsidRPr="00A1289B" w:rsidRDefault="006C6BC4" w:rsidP="00B1639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6BC4" w:rsidRPr="00A1289B" w14:paraId="7F674767" w14:textId="77777777" w:rsidTr="00B16396">
        <w:trPr>
          <w:trHeight w:val="715"/>
        </w:trPr>
        <w:tc>
          <w:tcPr>
            <w:tcW w:w="2613" w:type="dxa"/>
          </w:tcPr>
          <w:p w14:paraId="6B672CC0" w14:textId="7EE810DF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Empresa, Nombre, sector, datos de contacto</w:t>
            </w:r>
          </w:p>
        </w:tc>
        <w:tc>
          <w:tcPr>
            <w:tcW w:w="6313" w:type="dxa"/>
          </w:tcPr>
          <w:p w14:paraId="702CBD4E" w14:textId="77777777" w:rsidR="006C6BC4" w:rsidRPr="00A1289B" w:rsidRDefault="006C6BC4" w:rsidP="00B16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</w:pPr>
          </w:p>
        </w:tc>
      </w:tr>
      <w:tr w:rsidR="006C6BC4" w:rsidRPr="00A1289B" w14:paraId="7F4EF42E" w14:textId="77777777" w:rsidTr="00B16396">
        <w:trPr>
          <w:trHeight w:val="715"/>
        </w:trPr>
        <w:tc>
          <w:tcPr>
            <w:tcW w:w="2613" w:type="dxa"/>
          </w:tcPr>
          <w:p w14:paraId="5F014A54" w14:textId="77777777" w:rsidR="006C6BC4" w:rsidRPr="00A1289B" w:rsidRDefault="006C6BC4" w:rsidP="00B163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Título tentativo del proyecto:</w:t>
            </w:r>
          </w:p>
        </w:tc>
        <w:tc>
          <w:tcPr>
            <w:tcW w:w="6313" w:type="dxa"/>
          </w:tcPr>
          <w:p w14:paraId="4F8D6B01" w14:textId="77777777" w:rsidR="006C6BC4" w:rsidRPr="00A1289B" w:rsidRDefault="006C6BC4" w:rsidP="00B1639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  <w:t>--se recomienda entre 12 y 15 palabras--</w:t>
            </w:r>
          </w:p>
        </w:tc>
      </w:tr>
    </w:tbl>
    <w:p w14:paraId="12FA7B5B" w14:textId="77777777" w:rsidR="006C6BC4" w:rsidRDefault="006C6BC4" w:rsidP="006C6BC4">
      <w:pPr>
        <w:rPr>
          <w:rFonts w:ascii="Arial" w:hAnsi="Arial" w:cs="Arial"/>
          <w:sz w:val="22"/>
          <w:szCs w:val="22"/>
        </w:rPr>
      </w:pPr>
    </w:p>
    <w:p w14:paraId="2E5B023D" w14:textId="77777777" w:rsidR="006C6BC4" w:rsidRPr="00AC281A" w:rsidRDefault="006C6BC4" w:rsidP="006C6BC4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6C6BC4" w:rsidRPr="00AC281A" w14:paraId="4514966E" w14:textId="77777777" w:rsidTr="00B16396">
        <w:tc>
          <w:tcPr>
            <w:tcW w:w="3232" w:type="dxa"/>
            <w:tcBorders>
              <w:right w:val="nil"/>
            </w:tcBorders>
          </w:tcPr>
          <w:p w14:paraId="7471B021" w14:textId="77777777" w:rsidR="006C6BC4" w:rsidRPr="00AC281A" w:rsidRDefault="006C6BC4" w:rsidP="00B16396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ED740" w14:textId="77777777" w:rsidR="006C6BC4" w:rsidRPr="00AC281A" w:rsidRDefault="006C6BC4" w:rsidP="00B16396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DBCE2E" w14:textId="77777777" w:rsidR="006C6BC4" w:rsidRPr="00AC281A" w:rsidRDefault="006C6BC4" w:rsidP="006C6BC4">
      <w:pPr>
        <w:rPr>
          <w:rFonts w:ascii="Arial" w:hAnsi="Arial" w:cs="Arial"/>
          <w:sz w:val="22"/>
          <w:szCs w:val="22"/>
        </w:rPr>
      </w:pPr>
    </w:p>
    <w:p w14:paraId="6254E38B" w14:textId="77777777" w:rsidR="006C6BC4" w:rsidRDefault="006C6BC4" w:rsidP="006C6BC4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lastRenderedPageBreak/>
        <w:t>Tabla de Contenidos</w:t>
      </w:r>
    </w:p>
    <w:p w14:paraId="6DAA409B" w14:textId="77777777" w:rsidR="006C6BC4" w:rsidRPr="00AC281A" w:rsidRDefault="006C6BC4" w:rsidP="006C6BC4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</w:p>
    <w:p w14:paraId="377D76D7" w14:textId="77777777" w:rsidR="006C6BC4" w:rsidRPr="00AC281A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Planteamiento del Problema</w:t>
      </w:r>
    </w:p>
    <w:p w14:paraId="6344EBBF" w14:textId="77777777" w:rsidR="006C6BC4" w:rsidRPr="00AC281A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Objetivos</w:t>
      </w:r>
    </w:p>
    <w:p w14:paraId="4C417201" w14:textId="6F370628" w:rsidR="006C6BC4" w:rsidRPr="00AC281A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Justificación</w:t>
      </w:r>
      <w:r>
        <w:rPr>
          <w:rFonts w:ascii="Arial" w:hAnsi="Arial" w:cs="Arial"/>
          <w:sz w:val="22"/>
          <w:szCs w:val="22"/>
        </w:rPr>
        <w:t xml:space="preserve"> y v</w:t>
      </w:r>
      <w:r w:rsidRPr="00AC281A">
        <w:rPr>
          <w:rFonts w:ascii="Arial" w:hAnsi="Arial" w:cs="Arial"/>
          <w:sz w:val="22"/>
          <w:szCs w:val="22"/>
        </w:rPr>
        <w:t>iabilidad del proyecto</w:t>
      </w:r>
    </w:p>
    <w:p w14:paraId="5EF726EA" w14:textId="717D5629" w:rsidR="006C6BC4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Marco institucional</w:t>
      </w:r>
    </w:p>
    <w:p w14:paraId="05BF6FFA" w14:textId="3C334EC3" w:rsidR="006C6BC4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 xml:space="preserve">Marco </w:t>
      </w:r>
      <w:r>
        <w:rPr>
          <w:rFonts w:ascii="Arial" w:hAnsi="Arial" w:cs="Arial"/>
          <w:sz w:val="22"/>
          <w:szCs w:val="22"/>
        </w:rPr>
        <w:t>conceptual y contextual</w:t>
      </w:r>
    </w:p>
    <w:p w14:paraId="74B30E3A" w14:textId="77777777" w:rsidR="006C6BC4" w:rsidRPr="00AC281A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 xml:space="preserve">Diseño metodológico </w:t>
      </w:r>
    </w:p>
    <w:p w14:paraId="1435B691" w14:textId="77777777" w:rsidR="006C6BC4" w:rsidRPr="00AC281A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Contribuciones originales esperadas</w:t>
      </w:r>
    </w:p>
    <w:p w14:paraId="6BA996F0" w14:textId="77777777" w:rsidR="006C6BC4" w:rsidRPr="00AC281A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Cronograma</w:t>
      </w:r>
    </w:p>
    <w:p w14:paraId="64107337" w14:textId="77777777" w:rsidR="006C6BC4" w:rsidRPr="00AC281A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Referencias</w:t>
      </w:r>
    </w:p>
    <w:p w14:paraId="6620F2E6" w14:textId="77777777" w:rsidR="006C6BC4" w:rsidRDefault="006C6BC4" w:rsidP="006C6BC4">
      <w:pPr>
        <w:rPr>
          <w:rFonts w:ascii="Times New Roman" w:hAnsi="Times New Roman" w:cs="Times New Roman"/>
          <w:b/>
          <w:lang w:val="es-ES"/>
        </w:rPr>
      </w:pPr>
    </w:p>
    <w:p w14:paraId="19134D4E" w14:textId="77777777" w:rsidR="006C6BC4" w:rsidRDefault="006C6BC4" w:rsidP="006C6BC4">
      <w:pPr>
        <w:rPr>
          <w:rFonts w:ascii="Times New Roman" w:hAnsi="Times New Roman" w:cs="Times New Roman"/>
          <w:b/>
          <w:lang w:val="es-ES"/>
        </w:rPr>
      </w:pPr>
    </w:p>
    <w:p w14:paraId="14896475" w14:textId="77777777" w:rsidR="006C6BC4" w:rsidRDefault="006C6BC4" w:rsidP="006C6BC4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75DF9C0A" w14:textId="77777777" w:rsidR="006C6BC4" w:rsidRDefault="006C6BC4" w:rsidP="006C6BC4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1E722D09" w14:textId="77777777" w:rsidR="006C6BC4" w:rsidRDefault="006C6BC4" w:rsidP="006C6BC4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1D36806C" w14:textId="77777777" w:rsidR="006C6BC4" w:rsidRDefault="006C6BC4" w:rsidP="006C6BC4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4EE97405" w14:textId="77777777" w:rsidR="006C6BC4" w:rsidRDefault="006C6BC4" w:rsidP="006C6BC4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6D14B3EA" w14:textId="77777777" w:rsidR="006C6BC4" w:rsidRDefault="006C6BC4" w:rsidP="006C6BC4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4E46F884" w14:textId="77777777" w:rsidR="006C6BC4" w:rsidRDefault="006C6BC4" w:rsidP="006C6BC4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13B8B7FF" w14:textId="77777777" w:rsidR="006C6BC4" w:rsidRPr="001818F1" w:rsidRDefault="006C6BC4" w:rsidP="006C6BC4">
      <w:pPr>
        <w:widowControl w:val="0"/>
        <w:rPr>
          <w:rFonts w:ascii="Times New Roman" w:hAnsi="Times New Roman" w:cs="Times New Roman"/>
          <w:snapToGrid w:val="0"/>
        </w:rPr>
      </w:pPr>
    </w:p>
    <w:p w14:paraId="30777586" w14:textId="77777777" w:rsidR="006C6BC4" w:rsidRPr="001818F1" w:rsidRDefault="006C6BC4" w:rsidP="006C6BC4">
      <w:pPr>
        <w:widowControl w:val="0"/>
        <w:rPr>
          <w:rFonts w:ascii="Times New Roman" w:hAnsi="Times New Roman" w:cs="Times New Roman"/>
          <w:snapToGrid w:val="0"/>
        </w:rPr>
      </w:pPr>
    </w:p>
    <w:p w14:paraId="71E45EE2" w14:textId="77777777" w:rsidR="006C6BC4" w:rsidRPr="001818F1" w:rsidRDefault="006C6BC4" w:rsidP="006C6BC4">
      <w:pPr>
        <w:rPr>
          <w:rFonts w:ascii="Times New Roman" w:hAnsi="Times New Roman" w:cs="Times New Roman"/>
        </w:rPr>
      </w:pPr>
    </w:p>
    <w:p w14:paraId="6118EFB2" w14:textId="77777777" w:rsidR="006C6BC4" w:rsidRPr="001818F1" w:rsidRDefault="006C6BC4" w:rsidP="006C6BC4">
      <w:pPr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br w:type="page"/>
      </w: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C6BC4" w:rsidRPr="001818F1" w14:paraId="321A35F0" w14:textId="77777777" w:rsidTr="00B16396">
        <w:trPr>
          <w:cantSplit/>
        </w:trPr>
        <w:tc>
          <w:tcPr>
            <w:tcW w:w="5000" w:type="pct"/>
          </w:tcPr>
          <w:p w14:paraId="24176F6C" w14:textId="77777777" w:rsidR="006C6BC4" w:rsidRPr="001818F1" w:rsidRDefault="006C6BC4" w:rsidP="00B16396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eastAsia="Times New Roman"/>
                <w:sz w:val="28"/>
                <w:szCs w:val="28"/>
                <w:lang w:val="es-ES_tradnl"/>
              </w:rPr>
            </w:pPr>
            <w:r w:rsidRPr="00AC281A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Planteamiento del Problema</w:t>
            </w:r>
          </w:p>
        </w:tc>
      </w:tr>
    </w:tbl>
    <w:p w14:paraId="3293F867" w14:textId="382AA0AB" w:rsidR="006C6BC4" w:rsidRPr="00AC281A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6C6BC4">
        <w:rPr>
          <w:rFonts w:ascii="Arial" w:hAnsi="Arial" w:cs="Arial"/>
          <w:sz w:val="22"/>
          <w:szCs w:val="22"/>
        </w:rPr>
        <w:t>Antecedentes del problema u oportunidad, objeto del diagnóstico, planteamiento (entre 500 y 750 palabras, entre 5 y 8 referencias)</w:t>
      </w:r>
      <w:r w:rsidRPr="007B1747">
        <w:rPr>
          <w:rFonts w:ascii="Arial" w:hAnsi="Arial" w:cs="Arial"/>
          <w:sz w:val="22"/>
          <w:szCs w:val="22"/>
        </w:rPr>
        <w:t>.</w:t>
      </w:r>
    </w:p>
    <w:p w14:paraId="218D68C4" w14:textId="77777777" w:rsidR="006C6BC4" w:rsidRDefault="006C6BC4" w:rsidP="006C6BC4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48F8E877" w14:textId="77777777" w:rsidR="006C6BC4" w:rsidRDefault="006C6BC4" w:rsidP="006C6BC4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2B18D160" w14:textId="77777777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225164E" w14:textId="6C85B17F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FF745D4" w14:textId="77777777" w:rsidR="00DF519A" w:rsidRDefault="00DF519A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C6BC4" w:rsidRPr="00AC281A" w14:paraId="061A46F4" w14:textId="77777777" w:rsidTr="00B16396">
        <w:trPr>
          <w:cantSplit/>
        </w:trPr>
        <w:tc>
          <w:tcPr>
            <w:tcW w:w="5000" w:type="pct"/>
          </w:tcPr>
          <w:p w14:paraId="13D5A4A7" w14:textId="77777777" w:rsidR="006C6BC4" w:rsidRPr="007B1747" w:rsidRDefault="006C6BC4" w:rsidP="00B1639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</w:tbl>
    <w:p w14:paraId="3920BF87" w14:textId="06F33C7C" w:rsidR="006C6BC4" w:rsidRPr="007B1747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Objetivos que orientan el propósito de la investigación</w:t>
      </w:r>
      <w:r>
        <w:rPr>
          <w:rFonts w:ascii="Arial" w:hAnsi="Arial" w:cs="Arial"/>
          <w:sz w:val="22"/>
          <w:szCs w:val="22"/>
        </w:rPr>
        <w:t xml:space="preserve">. </w:t>
      </w:r>
      <w:r w:rsidRPr="006C6BC4">
        <w:rPr>
          <w:rFonts w:ascii="Arial" w:hAnsi="Arial" w:cs="Arial"/>
          <w:sz w:val="22"/>
          <w:szCs w:val="22"/>
        </w:rPr>
        <w:t>Se recomienda construir al menos un objetivo específico orientado a la parte conceptual y contextual, otro orientado a la parte metodológica y estratégica, y uno orientado a la solución</w:t>
      </w:r>
      <w:r w:rsidRPr="007B1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B1747">
        <w:rPr>
          <w:rFonts w:ascii="Arial" w:hAnsi="Arial" w:cs="Arial"/>
          <w:sz w:val="22"/>
          <w:szCs w:val="22"/>
        </w:rPr>
        <w:t xml:space="preserve">un objetivo general; entre </w:t>
      </w:r>
      <w:r>
        <w:rPr>
          <w:rFonts w:ascii="Arial" w:hAnsi="Arial" w:cs="Arial"/>
          <w:sz w:val="22"/>
          <w:szCs w:val="22"/>
        </w:rPr>
        <w:t>3</w:t>
      </w:r>
      <w:r w:rsidRPr="007B1747">
        <w:rPr>
          <w:rFonts w:ascii="Arial" w:hAnsi="Arial" w:cs="Arial"/>
          <w:sz w:val="22"/>
          <w:szCs w:val="22"/>
        </w:rPr>
        <w:t xml:space="preserve"> y 5 objetivos específicos).</w:t>
      </w:r>
    </w:p>
    <w:p w14:paraId="699E96DB" w14:textId="77777777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40E3A7C" w14:textId="77777777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0E6623E" w14:textId="77777777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153AB09" w14:textId="2C3EB70D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D0129D0" w14:textId="77777777" w:rsidR="00DF519A" w:rsidRDefault="00DF519A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C6BC4" w:rsidRPr="00AC281A" w14:paraId="798BF519" w14:textId="77777777" w:rsidTr="00B16396">
        <w:trPr>
          <w:cantSplit/>
        </w:trPr>
        <w:tc>
          <w:tcPr>
            <w:tcW w:w="5000" w:type="pct"/>
          </w:tcPr>
          <w:p w14:paraId="51D528D3" w14:textId="2D01A47A" w:rsidR="006C6BC4" w:rsidRPr="007B1747" w:rsidRDefault="006C6BC4" w:rsidP="00B1639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Justificación y </w:t>
            </w:r>
            <w:r w:rsidR="00DF6F42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iabilidad del </w:t>
            </w:r>
            <w:r w:rsidR="00DF6F42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royecto</w:t>
            </w:r>
          </w:p>
        </w:tc>
      </w:tr>
    </w:tbl>
    <w:p w14:paraId="0946C71B" w14:textId="0D9A4A04" w:rsidR="006C6BC4" w:rsidRPr="007B1747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6C6BC4">
        <w:rPr>
          <w:rFonts w:ascii="Arial" w:hAnsi="Arial" w:cs="Arial"/>
          <w:sz w:val="22"/>
          <w:szCs w:val="22"/>
        </w:rPr>
        <w:t>Conveniencia, valor teórico, relevancia social, implicaciones prácticas. Tenga en cuenta la disponibilidad de tiempo, recursos financieros, humanos, materiales, acceso al lugar o contexto donde se realiza el estudio que determinarán el alcance del proyecto</w:t>
      </w:r>
      <w:r>
        <w:rPr>
          <w:rFonts w:ascii="Arial" w:hAnsi="Arial" w:cs="Arial"/>
          <w:sz w:val="22"/>
          <w:szCs w:val="22"/>
        </w:rPr>
        <w:t xml:space="preserve"> </w:t>
      </w:r>
      <w:r w:rsidRPr="007B1747">
        <w:rPr>
          <w:rFonts w:ascii="Arial" w:hAnsi="Arial" w:cs="Arial"/>
          <w:sz w:val="22"/>
          <w:szCs w:val="22"/>
        </w:rPr>
        <w:t>(entre 250 y 500 palabras).</w:t>
      </w:r>
    </w:p>
    <w:p w14:paraId="7B511692" w14:textId="77777777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0DBCEFB" w14:textId="77777777" w:rsidR="006C6BC4" w:rsidRDefault="006C6BC4" w:rsidP="006C6BC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C6BC4" w:rsidRPr="00AC281A" w14:paraId="769B369E" w14:textId="77777777" w:rsidTr="00B16396">
        <w:trPr>
          <w:cantSplit/>
        </w:trPr>
        <w:tc>
          <w:tcPr>
            <w:tcW w:w="5000" w:type="pct"/>
          </w:tcPr>
          <w:p w14:paraId="0113FB45" w14:textId="40E966E6" w:rsidR="006C6BC4" w:rsidRPr="00AC281A" w:rsidRDefault="006C6BC4" w:rsidP="00B1639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Marco Institucional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3B8B4037" w14:textId="77777777" w:rsidR="006C6BC4" w:rsidRPr="00AC281A" w:rsidRDefault="006C6BC4" w:rsidP="006C6BC4">
      <w:pPr>
        <w:rPr>
          <w:rFonts w:ascii="Arial" w:hAnsi="Arial" w:cs="Arial"/>
          <w:sz w:val="22"/>
          <w:szCs w:val="22"/>
          <w:lang w:val="es-MX"/>
        </w:rPr>
      </w:pPr>
    </w:p>
    <w:p w14:paraId="682B43E3" w14:textId="6A93DDA3" w:rsidR="006C6BC4" w:rsidRDefault="006C6BC4" w:rsidP="006C6BC4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 w:rsidRPr="006C6BC4">
        <w:rPr>
          <w:rFonts w:ascii="Arial" w:hAnsi="Arial" w:cs="Arial"/>
          <w:sz w:val="22"/>
          <w:szCs w:val="22"/>
        </w:rPr>
        <w:t>Marco institucional de la empresa donde realizará la consultoría</w:t>
      </w:r>
      <w:r>
        <w:rPr>
          <w:rFonts w:ascii="Arial" w:hAnsi="Arial" w:cs="Arial"/>
          <w:sz w:val="22"/>
          <w:szCs w:val="22"/>
        </w:rPr>
        <w:t xml:space="preserve">. </w:t>
      </w:r>
      <w:r w:rsidRPr="006C6BC4">
        <w:rPr>
          <w:rFonts w:ascii="Arial" w:hAnsi="Arial" w:cs="Arial"/>
          <w:sz w:val="22"/>
          <w:szCs w:val="22"/>
        </w:rPr>
        <w:t>Incluya misión, visión, estructura organizacional, reseña histórica, posición en el mercado, identifique el sector económico e interprete la posición que esta ocupa en el mercado y los productos o servicios que ofrece</w:t>
      </w:r>
      <w:r w:rsidR="009A6755">
        <w:rPr>
          <w:rFonts w:ascii="Arial" w:hAnsi="Arial" w:cs="Arial"/>
          <w:sz w:val="22"/>
          <w:szCs w:val="22"/>
        </w:rPr>
        <w:t xml:space="preserve"> </w:t>
      </w:r>
      <w:r w:rsidR="009A6755" w:rsidRPr="009A6755">
        <w:rPr>
          <w:rFonts w:ascii="Arial" w:hAnsi="Arial" w:cs="Arial"/>
          <w:sz w:val="22"/>
          <w:szCs w:val="22"/>
        </w:rPr>
        <w:t>(entre 500 y 750 palabras).</w:t>
      </w:r>
    </w:p>
    <w:p w14:paraId="45E5B589" w14:textId="2B85139C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2B4E0E42" w14:textId="30AE0454" w:rsidR="00DF519A" w:rsidRDefault="00DF519A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1EE8D66C" w14:textId="77777777" w:rsidR="00DF519A" w:rsidRPr="00AC281A" w:rsidRDefault="00DF519A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DF6F42" w:rsidRPr="00AC281A" w14:paraId="6EBD5FCC" w14:textId="77777777" w:rsidTr="00B16396">
        <w:trPr>
          <w:cantSplit/>
        </w:trPr>
        <w:tc>
          <w:tcPr>
            <w:tcW w:w="5000" w:type="pct"/>
          </w:tcPr>
          <w:p w14:paraId="187229E1" w14:textId="1E6BF0A7" w:rsidR="00DF6F42" w:rsidRPr="00AC281A" w:rsidRDefault="00DF6F42" w:rsidP="00B1639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1A6513">
              <w:rPr>
                <w:rFonts w:ascii="Arial" w:hAnsi="Arial" w:cs="Arial"/>
                <w:b/>
                <w:sz w:val="22"/>
                <w:szCs w:val="22"/>
              </w:rPr>
              <w:t xml:space="preserve">Marco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Conceptual y Contextual</w:t>
            </w:r>
          </w:p>
        </w:tc>
      </w:tr>
    </w:tbl>
    <w:p w14:paraId="721104C0" w14:textId="229489D5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DF6F42">
        <w:rPr>
          <w:rFonts w:ascii="Arial" w:hAnsi="Arial" w:cs="Arial"/>
          <w:sz w:val="22"/>
          <w:szCs w:val="22"/>
        </w:rPr>
        <w:t>Marco conceptual y contextual que apalanque la consultoría</w:t>
      </w:r>
      <w:r>
        <w:rPr>
          <w:rFonts w:ascii="Arial" w:hAnsi="Arial" w:cs="Arial"/>
          <w:sz w:val="22"/>
          <w:szCs w:val="22"/>
        </w:rPr>
        <w:t xml:space="preserve">. Se incluyen </w:t>
      </w:r>
      <w:r w:rsidRPr="00DF6F42">
        <w:rPr>
          <w:rFonts w:ascii="Arial" w:hAnsi="Arial" w:cs="Arial"/>
          <w:sz w:val="22"/>
          <w:szCs w:val="22"/>
        </w:rPr>
        <w:t>teorías, modelos, otras investigaciones y casos, conceptos base</w:t>
      </w:r>
      <w:r>
        <w:rPr>
          <w:rFonts w:ascii="Arial" w:hAnsi="Arial" w:cs="Arial"/>
          <w:sz w:val="22"/>
          <w:szCs w:val="22"/>
        </w:rPr>
        <w:t xml:space="preserve"> </w:t>
      </w:r>
      <w:r w:rsidRPr="001A6513">
        <w:rPr>
          <w:rFonts w:ascii="Arial" w:hAnsi="Arial" w:cs="Arial"/>
          <w:sz w:val="22"/>
          <w:szCs w:val="22"/>
        </w:rPr>
        <w:t xml:space="preserve">(entre </w:t>
      </w:r>
      <w:r>
        <w:rPr>
          <w:rFonts w:ascii="Arial" w:hAnsi="Arial" w:cs="Arial"/>
          <w:sz w:val="22"/>
          <w:szCs w:val="22"/>
        </w:rPr>
        <w:t>1000</w:t>
      </w:r>
      <w:r w:rsidRPr="001A6513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1500</w:t>
      </w:r>
      <w:r w:rsidRPr="001A6513">
        <w:rPr>
          <w:rFonts w:ascii="Arial" w:hAnsi="Arial" w:cs="Arial"/>
          <w:sz w:val="22"/>
          <w:szCs w:val="22"/>
        </w:rPr>
        <w:t xml:space="preserve"> palabras</w:t>
      </w:r>
      <w:r w:rsidR="00A755DD">
        <w:rPr>
          <w:rFonts w:ascii="Arial" w:hAnsi="Arial" w:cs="Arial"/>
          <w:sz w:val="22"/>
          <w:szCs w:val="22"/>
        </w:rPr>
        <w:t>; entre 10 y 15 referencias</w:t>
      </w:r>
      <w:r w:rsidRPr="001A6513">
        <w:rPr>
          <w:rFonts w:ascii="Arial" w:hAnsi="Arial" w:cs="Arial"/>
          <w:sz w:val="22"/>
          <w:szCs w:val="22"/>
        </w:rPr>
        <w:t>).</w:t>
      </w:r>
    </w:p>
    <w:p w14:paraId="11F02C78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3B7FF5D" w14:textId="77777777" w:rsidR="006C6BC4" w:rsidRPr="006C6BC4" w:rsidRDefault="006C6BC4" w:rsidP="006C6BC4">
      <w:pPr>
        <w:spacing w:line="480" w:lineRule="auto"/>
        <w:rPr>
          <w:rFonts w:ascii="Arial" w:hAnsi="Arial" w:cs="Arial"/>
          <w:sz w:val="22"/>
          <w:szCs w:val="22"/>
        </w:rPr>
      </w:pPr>
    </w:p>
    <w:p w14:paraId="252FF556" w14:textId="35D1977E" w:rsidR="00DF6F42" w:rsidRDefault="00DF6F42" w:rsidP="006C6BC4">
      <w:pPr>
        <w:spacing w:line="480" w:lineRule="auto"/>
        <w:rPr>
          <w:rFonts w:ascii="Arial" w:hAnsi="Arial" w:cs="Arial"/>
          <w:sz w:val="22"/>
          <w:szCs w:val="22"/>
        </w:rPr>
      </w:pPr>
    </w:p>
    <w:p w14:paraId="44AD9BEF" w14:textId="77777777" w:rsidR="00DF519A" w:rsidRDefault="00DF519A" w:rsidP="006C6BC4">
      <w:pPr>
        <w:spacing w:line="480" w:lineRule="auto"/>
        <w:rPr>
          <w:rFonts w:ascii="Arial" w:hAnsi="Arial" w:cs="Arial"/>
          <w:sz w:val="22"/>
          <w:szCs w:val="22"/>
        </w:rPr>
      </w:pPr>
    </w:p>
    <w:p w14:paraId="2617D5D1" w14:textId="77777777" w:rsidR="00DF6F42" w:rsidRPr="006C6BC4" w:rsidRDefault="00DF6F42" w:rsidP="006C6BC4">
      <w:pPr>
        <w:spacing w:line="480" w:lineRule="auto"/>
        <w:rPr>
          <w:rFonts w:ascii="Arial" w:hAnsi="Arial" w:cs="Arial"/>
          <w:sz w:val="22"/>
          <w:szCs w:val="22"/>
        </w:rPr>
      </w:pPr>
    </w:p>
    <w:p w14:paraId="7C9B54C3" w14:textId="77777777" w:rsidR="00DF6F42" w:rsidRPr="00E41888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DF6F42" w:rsidRPr="00AC281A" w14:paraId="6A0B40D0" w14:textId="77777777" w:rsidTr="00B16396">
        <w:trPr>
          <w:cantSplit/>
        </w:trPr>
        <w:tc>
          <w:tcPr>
            <w:tcW w:w="5000" w:type="pct"/>
          </w:tcPr>
          <w:p w14:paraId="6E0FAA75" w14:textId="77777777" w:rsidR="00DF6F42" w:rsidRPr="00AC281A" w:rsidRDefault="00DF6F42" w:rsidP="00B1639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571516">
              <w:rPr>
                <w:rFonts w:ascii="Arial" w:hAnsi="Arial" w:cs="Arial"/>
                <w:b/>
                <w:sz w:val="22"/>
                <w:szCs w:val="22"/>
              </w:rPr>
              <w:t>Diseño metodológico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CC26492" w14:textId="77777777" w:rsidR="00DF6F42" w:rsidRPr="00AC281A" w:rsidRDefault="00DF6F42" w:rsidP="00DF6F42">
      <w:pPr>
        <w:rPr>
          <w:rFonts w:ascii="Arial" w:hAnsi="Arial" w:cs="Arial"/>
          <w:sz w:val="22"/>
          <w:szCs w:val="22"/>
          <w:lang w:val="es-MX"/>
        </w:rPr>
      </w:pPr>
    </w:p>
    <w:p w14:paraId="58991C4A" w14:textId="11A9C0BA" w:rsidR="00DF6F42" w:rsidRDefault="00DF6F42" w:rsidP="00DF6F42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 w:rsidRPr="00DF6F42">
        <w:rPr>
          <w:rFonts w:ascii="Arial" w:hAnsi="Arial" w:cs="Arial"/>
          <w:sz w:val="22"/>
          <w:szCs w:val="22"/>
        </w:rPr>
        <w:t>Defina el enfoque de la investigación; construya fases que le permitan alcanzar cada uno de los objetivos; la población y muestra (si la requiere), los instrumentos y su validación, los procedimientos de aplicación de los instrumentos, la recogida de datos y el análisis de la información para el diagnóstico; identifique las herramientas para la consultoría. Metodología utilizada para el diagnóstico y herramientas a utilizar para la consultoría</w:t>
      </w:r>
      <w:r>
        <w:rPr>
          <w:rFonts w:ascii="Arial" w:hAnsi="Arial" w:cs="Arial"/>
          <w:sz w:val="22"/>
          <w:szCs w:val="22"/>
        </w:rPr>
        <w:t xml:space="preserve"> 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A755DD">
        <w:rPr>
          <w:rFonts w:ascii="Arial" w:eastAsia="Times New Roman" w:hAnsi="Arial" w:cs="Arial"/>
          <w:sz w:val="22"/>
          <w:szCs w:val="22"/>
          <w:lang w:val="es-ES_tradnl"/>
        </w:rPr>
        <w:t>750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A755DD">
        <w:rPr>
          <w:rFonts w:ascii="Arial" w:eastAsia="Times New Roman" w:hAnsi="Arial" w:cs="Arial"/>
          <w:sz w:val="22"/>
          <w:szCs w:val="22"/>
          <w:lang w:val="es-ES_tradnl"/>
        </w:rPr>
        <w:t>1</w:t>
      </w:r>
      <w:r>
        <w:rPr>
          <w:rFonts w:ascii="Arial" w:eastAsia="Times New Roman" w:hAnsi="Arial" w:cs="Arial"/>
          <w:sz w:val="22"/>
          <w:szCs w:val="22"/>
          <w:lang w:val="es-ES_tradnl"/>
        </w:rPr>
        <w:t>000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palabras).</w:t>
      </w:r>
      <w:r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</w:p>
    <w:p w14:paraId="130317AA" w14:textId="78AF83A9" w:rsidR="00DF519A" w:rsidRDefault="00DF519A" w:rsidP="00DF6F4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DF6F42" w:rsidRPr="00AC281A" w14:paraId="2D6F9A65" w14:textId="77777777" w:rsidTr="00B16396">
        <w:trPr>
          <w:cantSplit/>
        </w:trPr>
        <w:tc>
          <w:tcPr>
            <w:tcW w:w="5000" w:type="pct"/>
          </w:tcPr>
          <w:p w14:paraId="2B065820" w14:textId="77777777" w:rsidR="00DF6F42" w:rsidRPr="00AC281A" w:rsidRDefault="00DF6F42" w:rsidP="00B1639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67EC7">
              <w:rPr>
                <w:rFonts w:ascii="Arial" w:hAnsi="Arial" w:cs="Arial"/>
                <w:b/>
                <w:sz w:val="22"/>
                <w:szCs w:val="22"/>
              </w:rPr>
              <w:t>Contribuciones originales esperadas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2D82D535" w14:textId="77777777" w:rsidR="00DF6F42" w:rsidRPr="00AC281A" w:rsidRDefault="00DF6F42" w:rsidP="00DF6F42">
      <w:pPr>
        <w:rPr>
          <w:rFonts w:ascii="Arial" w:hAnsi="Arial" w:cs="Arial"/>
          <w:sz w:val="22"/>
          <w:szCs w:val="22"/>
          <w:lang w:val="es-MX"/>
        </w:rPr>
      </w:pPr>
    </w:p>
    <w:p w14:paraId="0F3A14CB" w14:textId="5452A94B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7EC7">
        <w:rPr>
          <w:rFonts w:ascii="Arial" w:hAnsi="Arial" w:cs="Arial"/>
          <w:sz w:val="22"/>
          <w:szCs w:val="22"/>
        </w:rPr>
        <w:t>xplicación del aporte que generará</w:t>
      </w:r>
      <w:r>
        <w:rPr>
          <w:rFonts w:ascii="Arial" w:hAnsi="Arial" w:cs="Arial"/>
          <w:sz w:val="22"/>
          <w:szCs w:val="22"/>
        </w:rPr>
        <w:t xml:space="preserve"> el desarrollo del proyecto</w:t>
      </w:r>
      <w:r w:rsidRPr="00467EC7">
        <w:rPr>
          <w:rFonts w:ascii="Arial" w:hAnsi="Arial" w:cs="Arial"/>
          <w:sz w:val="22"/>
          <w:szCs w:val="22"/>
        </w:rPr>
        <w:t>, aplicando el conocimiento adquirido en la maestría.</w:t>
      </w:r>
      <w:r>
        <w:rPr>
          <w:rFonts w:ascii="Arial" w:hAnsi="Arial" w:cs="Arial"/>
          <w:sz w:val="22"/>
          <w:szCs w:val="22"/>
        </w:rPr>
        <w:t xml:space="preserve"> Es importante describir estas contribuciones en términos del aporte a un área de conocimiento, la industria, al sector, a la sociedad, a la sostenibilidad, entre otros (entre 150 y 250 palabras).</w:t>
      </w:r>
    </w:p>
    <w:p w14:paraId="6F9DC32B" w14:textId="77777777" w:rsidR="00D87B28" w:rsidRPr="006C6BC4" w:rsidRDefault="00D87B28" w:rsidP="006C6BC4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7D3CA3D8" w14:textId="1A66A2B6" w:rsidR="00DF519A" w:rsidRDefault="00DF519A" w:rsidP="006C6BC4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6E7CE2BA" w14:textId="4812E5C4" w:rsidR="00DF519A" w:rsidRDefault="00DF519A" w:rsidP="006C6BC4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18057522" w14:textId="77777777" w:rsidR="00DF519A" w:rsidRPr="006C6BC4" w:rsidRDefault="00DF519A" w:rsidP="006C6BC4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4A2001E0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DF6F42" w:rsidRPr="00AC281A" w14:paraId="7294CD6F" w14:textId="77777777" w:rsidTr="00B16396">
        <w:trPr>
          <w:cantSplit/>
        </w:trPr>
        <w:tc>
          <w:tcPr>
            <w:tcW w:w="5000" w:type="pct"/>
          </w:tcPr>
          <w:p w14:paraId="48F4CE22" w14:textId="77777777" w:rsidR="00DF6F42" w:rsidRPr="00AC281A" w:rsidRDefault="00DF6F42" w:rsidP="00B1639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</w:p>
        </w:tc>
      </w:tr>
    </w:tbl>
    <w:p w14:paraId="70C701F8" w14:textId="06B1A157" w:rsidR="00DF519A" w:rsidRDefault="00DF6F42" w:rsidP="00DF519A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 w:rsidRPr="00AC281A">
        <w:rPr>
          <w:rFonts w:ascii="Arial" w:hAnsi="Arial" w:cs="Arial"/>
          <w:sz w:val="22"/>
          <w:szCs w:val="22"/>
          <w:lang w:val="es-MX"/>
        </w:rPr>
        <w:t xml:space="preserve">A continuación, </w:t>
      </w:r>
      <w:r>
        <w:rPr>
          <w:rFonts w:ascii="Arial" w:hAnsi="Arial" w:cs="Arial"/>
          <w:sz w:val="22"/>
          <w:szCs w:val="22"/>
          <w:lang w:val="es-MX"/>
        </w:rPr>
        <w:t xml:space="preserve">en la Tabla </w:t>
      </w:r>
      <w:r w:rsidR="00DF519A"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sz w:val="22"/>
          <w:szCs w:val="22"/>
          <w:lang w:val="es-MX"/>
        </w:rPr>
        <w:t xml:space="preserve">, </w:t>
      </w:r>
      <w:r w:rsidRPr="00AC281A">
        <w:rPr>
          <w:rFonts w:ascii="Arial" w:hAnsi="Arial" w:cs="Arial"/>
          <w:sz w:val="22"/>
          <w:szCs w:val="22"/>
          <w:lang w:val="es-MX"/>
        </w:rPr>
        <w:t>detalle las actividades a realizar para alcanzar cada uno de los objetivos propuestos. Debe indicar en tiempo (meses) cuánto tardaría en desarrollar cada actividad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DF519A">
        <w:rPr>
          <w:rFonts w:ascii="Arial" w:eastAsia="Times New Roman" w:hAnsi="Arial" w:cs="Arial"/>
          <w:sz w:val="22"/>
          <w:szCs w:val="22"/>
          <w:lang w:val="es-ES_tradnl"/>
        </w:rPr>
        <w:t>3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DF519A">
        <w:rPr>
          <w:rFonts w:ascii="Arial" w:eastAsia="Times New Roman" w:hAnsi="Arial" w:cs="Arial"/>
          <w:sz w:val="22"/>
          <w:szCs w:val="22"/>
          <w:lang w:val="es-ES_tradnl"/>
        </w:rPr>
        <w:t>5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meses)</w:t>
      </w:r>
      <w:r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3C4734A0" w14:textId="467FA604" w:rsidR="00DF519A" w:rsidRDefault="00DF519A" w:rsidP="00DF519A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i/>
          <w:sz w:val="22"/>
          <w:szCs w:val="22"/>
          <w:lang w:val="es-MX"/>
        </w:rPr>
        <w:t xml:space="preserve">Tabla </w:t>
      </w:r>
      <w:r w:rsidR="0020002E">
        <w:rPr>
          <w:rFonts w:ascii="Arial" w:hAnsi="Arial" w:cs="Arial"/>
          <w:i/>
          <w:sz w:val="22"/>
          <w:szCs w:val="22"/>
          <w:lang w:val="es-MX"/>
        </w:rPr>
        <w:t>1</w:t>
      </w:r>
      <w:r w:rsidRPr="00283E15">
        <w:rPr>
          <w:rFonts w:ascii="Arial" w:hAnsi="Arial" w:cs="Arial"/>
          <w:i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Plantilla para el planteamiento del cronograma de trabajo.</w:t>
      </w:r>
    </w:p>
    <w:p w14:paraId="1BEDAAAB" w14:textId="77777777" w:rsidR="00DF519A" w:rsidRDefault="00DF519A" w:rsidP="00DF6F4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8870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3256"/>
        <w:gridCol w:w="44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4"/>
        <w:gridCol w:w="236"/>
        <w:gridCol w:w="236"/>
        <w:gridCol w:w="236"/>
        <w:gridCol w:w="218"/>
        <w:gridCol w:w="21"/>
        <w:gridCol w:w="236"/>
        <w:gridCol w:w="236"/>
        <w:gridCol w:w="236"/>
        <w:gridCol w:w="240"/>
      </w:tblGrid>
      <w:tr w:rsidR="00DF519A" w:rsidRPr="00A371C1" w14:paraId="1AB60096" w14:textId="77777777" w:rsidTr="00B16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</w:tcPr>
          <w:p w14:paraId="07B9100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Actividades a desarrollar</w:t>
            </w:r>
          </w:p>
        </w:tc>
        <w:tc>
          <w:tcPr>
            <w:tcW w:w="448" w:type="dxa"/>
            <w:vMerge w:val="restart"/>
            <w:textDirection w:val="btLr"/>
          </w:tcPr>
          <w:p w14:paraId="61A9A9D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Semanas</w:t>
            </w:r>
          </w:p>
        </w:tc>
        <w:tc>
          <w:tcPr>
            <w:tcW w:w="4746" w:type="dxa"/>
            <w:gridSpan w:val="21"/>
          </w:tcPr>
          <w:p w14:paraId="44E4DB18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Tiempo del proyecto en meses</w:t>
            </w:r>
          </w:p>
        </w:tc>
      </w:tr>
      <w:tr w:rsidR="00DF519A" w:rsidRPr="00A371C1" w14:paraId="6AD1BBFC" w14:textId="77777777" w:rsidTr="00B16396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</w:tcPr>
          <w:p w14:paraId="53413E4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  <w:vMerge/>
          </w:tcPr>
          <w:p w14:paraId="08FFF89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5" w:type="dxa"/>
            <w:gridSpan w:val="4"/>
          </w:tcPr>
          <w:p w14:paraId="5EEFE8C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1</w:t>
            </w:r>
          </w:p>
        </w:tc>
        <w:tc>
          <w:tcPr>
            <w:tcW w:w="944" w:type="dxa"/>
            <w:gridSpan w:val="4"/>
          </w:tcPr>
          <w:p w14:paraId="34C12DA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2</w:t>
            </w:r>
          </w:p>
        </w:tc>
        <w:tc>
          <w:tcPr>
            <w:tcW w:w="962" w:type="dxa"/>
            <w:gridSpan w:val="4"/>
          </w:tcPr>
          <w:p w14:paraId="7201049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3</w:t>
            </w:r>
          </w:p>
        </w:tc>
        <w:tc>
          <w:tcPr>
            <w:tcW w:w="926" w:type="dxa"/>
            <w:gridSpan w:val="4"/>
          </w:tcPr>
          <w:p w14:paraId="2C1A9D3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4</w:t>
            </w:r>
          </w:p>
        </w:tc>
        <w:tc>
          <w:tcPr>
            <w:tcW w:w="969" w:type="dxa"/>
            <w:gridSpan w:val="5"/>
          </w:tcPr>
          <w:p w14:paraId="140DA72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5</w:t>
            </w:r>
          </w:p>
        </w:tc>
      </w:tr>
      <w:tr w:rsidR="00DF519A" w:rsidRPr="00A371C1" w14:paraId="3264DE42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B259D53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</w:t>
            </w:r>
          </w:p>
        </w:tc>
        <w:tc>
          <w:tcPr>
            <w:tcW w:w="3256" w:type="dxa"/>
          </w:tcPr>
          <w:p w14:paraId="3D11267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55FE38C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14D4894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A2321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6988E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B513B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C2A74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9921E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B7124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44384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30E95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759DA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2EF09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6FD04BF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FFE3C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D326F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8B608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6002B96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38EFA7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2B3F2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21D30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61A92E5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519A" w:rsidRPr="00A371C1" w14:paraId="3340B39A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2AF6B75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2</w:t>
            </w:r>
          </w:p>
        </w:tc>
        <w:tc>
          <w:tcPr>
            <w:tcW w:w="3256" w:type="dxa"/>
          </w:tcPr>
          <w:p w14:paraId="7EBA4D6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C3869D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2B406B7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6692D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1BEBD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33779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809A1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A3B52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69625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EFC22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F95FAA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D7C76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C08F78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6F0C084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A63B4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3DB2B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FEFE9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7179992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F4829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43DC8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6F63C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1152DEF9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519A" w:rsidRPr="00A371C1" w14:paraId="43A3D6A0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5436D6D0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3</w:t>
            </w:r>
          </w:p>
        </w:tc>
        <w:tc>
          <w:tcPr>
            <w:tcW w:w="3256" w:type="dxa"/>
          </w:tcPr>
          <w:p w14:paraId="56DBC86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8A4AF6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0EABA6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FE823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D5A49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17E20A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47617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73D9A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72464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FE940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822EB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469EE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4A28B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2B0965A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8E6C3A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DAA06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482CC9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3DEB230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AB1E0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AAE62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4B4AB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557D514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519A" w:rsidRPr="00A371C1" w14:paraId="435EC9A7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F6D9D0D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4</w:t>
            </w:r>
          </w:p>
        </w:tc>
        <w:tc>
          <w:tcPr>
            <w:tcW w:w="3256" w:type="dxa"/>
          </w:tcPr>
          <w:p w14:paraId="2B2EEF4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429DBAC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8132B2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6C30B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96C93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B2BEF8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54DE1A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D95328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57E97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A556F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05696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A8F53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D55C8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1F4AD34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97FB6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9533A8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EB6A3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4D56333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F8B00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85187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07671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7D0BA8F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519A" w:rsidRPr="00A371C1" w14:paraId="616B2039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66ADA1F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5</w:t>
            </w:r>
          </w:p>
        </w:tc>
        <w:tc>
          <w:tcPr>
            <w:tcW w:w="3256" w:type="dxa"/>
          </w:tcPr>
          <w:p w14:paraId="6C3E918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3762DA90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667A86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B3FB9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C8967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414AA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DA4A2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5A9CD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3EED0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18A72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D122B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2D8C0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613E8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4FA7DEE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1E8640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1132A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D0C54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062CE66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8F93FA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2C84C9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EED7E0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39DCA9C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519A" w:rsidRPr="00A371C1" w14:paraId="77982CFD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5C0031F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6</w:t>
            </w:r>
          </w:p>
        </w:tc>
        <w:tc>
          <w:tcPr>
            <w:tcW w:w="3256" w:type="dxa"/>
          </w:tcPr>
          <w:p w14:paraId="1244A2F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6E2D9ED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734BE7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7C5D0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0AE34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BD60D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3A3B8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0B89A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ADC2E9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1B314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3F037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755B7A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43305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61A224F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71DE4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68C72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ADAF1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6F23B3F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BCE38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726EC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10272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77BBB83E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519A" w:rsidRPr="00A371C1" w14:paraId="17C39DDC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402D987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7</w:t>
            </w:r>
          </w:p>
        </w:tc>
        <w:tc>
          <w:tcPr>
            <w:tcW w:w="3256" w:type="dxa"/>
          </w:tcPr>
          <w:p w14:paraId="1C5FCE0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226F04E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181B29F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26D19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D4338F1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EC3A09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7B45D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33D38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479EC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A2972D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8E686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47DCB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EBDD4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7895E9F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3D0FB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90531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D180D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4A49656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C395A0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50155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4F419B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7094CE8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519A" w:rsidRPr="00A371C1" w14:paraId="71569A86" w14:textId="77777777" w:rsidTr="00B1639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68BB6CC" w14:textId="77777777" w:rsidR="00DF519A" w:rsidRPr="00283E15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</w:p>
        </w:tc>
        <w:tc>
          <w:tcPr>
            <w:tcW w:w="3256" w:type="dxa"/>
          </w:tcPr>
          <w:p w14:paraId="78F07A9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3C9BBB7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D737828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D56BA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8FA65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ECDB59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A7E8A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96451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E529B8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7E51B0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107840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E1E246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B28C0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</w:tcPr>
          <w:p w14:paraId="3DB26792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3C1805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723257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01E1C3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" w:type="dxa"/>
            <w:gridSpan w:val="2"/>
          </w:tcPr>
          <w:p w14:paraId="373ED9D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39064C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B353A0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9BD594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" w:type="dxa"/>
          </w:tcPr>
          <w:p w14:paraId="225D536F" w14:textId="77777777" w:rsidR="00DF519A" w:rsidRPr="00A371C1" w:rsidRDefault="00DF519A" w:rsidP="00B16396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D41DCB2" w14:textId="2C9CF19C" w:rsidR="00DF519A" w:rsidRDefault="00DF519A" w:rsidP="00DF6F42">
      <w:pPr>
        <w:rPr>
          <w:rFonts w:ascii="Arial" w:hAnsi="Arial" w:cs="Arial"/>
          <w:sz w:val="22"/>
          <w:szCs w:val="22"/>
          <w:lang w:val="es-MX"/>
        </w:rPr>
        <w:sectPr w:rsidR="00DF519A" w:rsidSect="00AC281A">
          <w:headerReference w:type="default" r:id="rId10"/>
          <w:footerReference w:type="default" r:id="rId11"/>
          <w:pgSz w:w="12240" w:h="15840"/>
          <w:pgMar w:top="1417" w:right="1701" w:bottom="1417" w:left="1701" w:header="964" w:footer="964" w:gutter="0"/>
          <w:cols w:space="708"/>
          <w:docGrid w:linePitch="360"/>
        </w:sect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DF6F42" w:rsidRPr="00AC281A" w14:paraId="58303532" w14:textId="77777777" w:rsidTr="00B16396">
        <w:trPr>
          <w:cantSplit/>
        </w:trPr>
        <w:tc>
          <w:tcPr>
            <w:tcW w:w="5000" w:type="pct"/>
          </w:tcPr>
          <w:p w14:paraId="1C5DDE92" w14:textId="77777777" w:rsidR="00DF6F42" w:rsidRPr="00AC281A" w:rsidRDefault="00DF6F42" w:rsidP="00B16396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283E15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lastRenderedPageBreak/>
              <w:t>10. Referencias</w:t>
            </w:r>
          </w:p>
        </w:tc>
      </w:tr>
    </w:tbl>
    <w:p w14:paraId="4C7594CF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sz w:val="22"/>
          <w:szCs w:val="22"/>
          <w:lang w:val="es-MX"/>
        </w:rPr>
        <w:t>Listado consolidado de referencias de acuerdo con las Normas APA.</w:t>
      </w:r>
    </w:p>
    <w:p w14:paraId="55DA9447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3D7741C8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23237544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225682DA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BE6B42B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0C9AC0B2" w14:textId="77777777" w:rsidR="00DF6F42" w:rsidRDefault="00DF6F42" w:rsidP="00DF6F4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60" w:type="dxa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685"/>
      </w:tblGrid>
      <w:tr w:rsidR="00DF6F42" w:rsidRPr="00AC281A" w14:paraId="3922713F" w14:textId="77777777" w:rsidTr="00B16396">
        <w:trPr>
          <w:trHeight w:val="602"/>
          <w:tblCellSpacing w:w="11" w:type="dxa"/>
        </w:trPr>
        <w:tc>
          <w:tcPr>
            <w:tcW w:w="8916" w:type="dxa"/>
            <w:gridSpan w:val="2"/>
            <w:vAlign w:val="center"/>
          </w:tcPr>
          <w:p w14:paraId="27DF35DF" w14:textId="77777777" w:rsidR="00DF6F42" w:rsidRPr="00AC281A" w:rsidRDefault="00DF6F42" w:rsidP="00B16396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(1) de director de trabajo de grado:</w:t>
            </w:r>
          </w:p>
        </w:tc>
      </w:tr>
      <w:tr w:rsidR="00DF6F42" w:rsidRPr="00AC281A" w14:paraId="6C20013F" w14:textId="77777777" w:rsidTr="00B16396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14:paraId="795F516E" w14:textId="77777777" w:rsidR="00DF6F42" w:rsidRPr="00AC281A" w:rsidRDefault="00DF6F42" w:rsidP="00B16396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58C3D71B" w14:textId="77777777" w:rsidR="00DF6F42" w:rsidRPr="00AC281A" w:rsidRDefault="00DF6F42" w:rsidP="00B16396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DF6F42" w:rsidRPr="00AC281A" w14:paraId="5E893034" w14:textId="77777777" w:rsidTr="00B16396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14:paraId="22DCB0F2" w14:textId="77777777" w:rsidR="00DF6F42" w:rsidRPr="00AC281A" w:rsidRDefault="00DF6F42" w:rsidP="00B16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077CEC7D" w14:textId="77777777" w:rsidR="00DF6F42" w:rsidRPr="00AC281A" w:rsidRDefault="00DF6F42" w:rsidP="00B16396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  <w:tr w:rsidR="00DF6F42" w:rsidRPr="00AC281A" w14:paraId="58152E57" w14:textId="77777777" w:rsidTr="00B16396">
        <w:trPr>
          <w:trHeight w:val="674"/>
          <w:tblCellSpacing w:w="11" w:type="dxa"/>
        </w:trPr>
        <w:tc>
          <w:tcPr>
            <w:tcW w:w="8916" w:type="dxa"/>
            <w:gridSpan w:val="2"/>
            <w:vAlign w:val="center"/>
          </w:tcPr>
          <w:p w14:paraId="500B2EF4" w14:textId="77777777" w:rsidR="00DF6F42" w:rsidRPr="00AC281A" w:rsidRDefault="00DF6F42" w:rsidP="00B1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(2) de director de trabajo de grado:</w:t>
            </w:r>
          </w:p>
        </w:tc>
      </w:tr>
      <w:tr w:rsidR="00DF6F42" w:rsidRPr="00AC281A" w14:paraId="7B7DEB83" w14:textId="77777777" w:rsidTr="00B16396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14:paraId="3F9FA86E" w14:textId="77777777" w:rsidR="00DF6F42" w:rsidRPr="00AC281A" w:rsidRDefault="00DF6F42" w:rsidP="00B16396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6B0D6238" w14:textId="77777777" w:rsidR="00DF6F42" w:rsidRPr="00AC281A" w:rsidRDefault="00DF6F42" w:rsidP="00B1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DF6F42" w:rsidRPr="00AC281A" w14:paraId="34764A98" w14:textId="77777777" w:rsidTr="00B16396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14:paraId="28C0F375" w14:textId="77777777" w:rsidR="00DF6F42" w:rsidRPr="00AC281A" w:rsidRDefault="00DF6F42" w:rsidP="00B16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0D489484" w14:textId="77777777" w:rsidR="00DF6F42" w:rsidRPr="00AC281A" w:rsidRDefault="00DF6F42" w:rsidP="00B1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</w:tbl>
    <w:p w14:paraId="39187D5D" w14:textId="77777777" w:rsidR="00DF6F42" w:rsidRPr="00AC281A" w:rsidRDefault="00DF6F42" w:rsidP="00DF6F42">
      <w:pPr>
        <w:rPr>
          <w:rFonts w:ascii="Arial" w:hAnsi="Arial" w:cs="Arial"/>
          <w:sz w:val="22"/>
          <w:szCs w:val="22"/>
        </w:rPr>
      </w:pPr>
    </w:p>
    <w:p w14:paraId="7B8E31F2" w14:textId="57304186" w:rsidR="00DF6F42" w:rsidRDefault="00DF6F42" w:rsidP="00DF6F42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  <w:r w:rsidRPr="00283E15">
        <w:rPr>
          <w:rFonts w:ascii="Arial" w:hAnsi="Arial" w:cs="Arial"/>
          <w:sz w:val="22"/>
          <w:szCs w:val="22"/>
          <w:lang w:val="es-ES"/>
        </w:rPr>
        <w:t xml:space="preserve">Tenga en cuenta que esto es una sugerencia para el </w:t>
      </w:r>
      <w:r w:rsidR="002E3CA3">
        <w:rPr>
          <w:rFonts w:ascii="Arial" w:hAnsi="Arial" w:cs="Arial"/>
          <w:sz w:val="22"/>
          <w:szCs w:val="22"/>
          <w:lang w:val="es-ES"/>
        </w:rPr>
        <w:t xml:space="preserve">Área </w:t>
      </w:r>
      <w:r w:rsidRPr="00283E15">
        <w:rPr>
          <w:rFonts w:ascii="Arial" w:hAnsi="Arial" w:cs="Arial"/>
          <w:sz w:val="22"/>
          <w:szCs w:val="22"/>
          <w:lang w:val="es-ES"/>
        </w:rPr>
        <w:t>de Trabajos de Grado. Se debe verificar la disponibilidad del docente.</w:t>
      </w:r>
    </w:p>
    <w:p w14:paraId="191F16F7" w14:textId="77777777" w:rsidR="00DF6F42" w:rsidRPr="00283E15" w:rsidRDefault="00DF6F42" w:rsidP="00DF6F42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p w14:paraId="58C0B38E" w14:textId="77777777" w:rsidR="00DF6F42" w:rsidRDefault="00DF6F42" w:rsidP="00DF6F42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73B546C5" w14:textId="77777777" w:rsidR="00DF6F42" w:rsidRDefault="00DF6F42" w:rsidP="00DF6F42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pPr w:leftFromText="142" w:rightFromText="142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52"/>
        <w:gridCol w:w="5435"/>
      </w:tblGrid>
      <w:tr w:rsidR="00DF6F42" w:rsidRPr="00AC281A" w14:paraId="45E0EFB8" w14:textId="77777777" w:rsidTr="00B16396">
        <w:tc>
          <w:tcPr>
            <w:tcW w:w="2552" w:type="dxa"/>
          </w:tcPr>
          <w:p w14:paraId="0C68DAE5" w14:textId="77777777" w:rsidR="00DF6F42" w:rsidRPr="00D344E3" w:rsidRDefault="00DF6F42" w:rsidP="00B16396">
            <w:pPr>
              <w:pStyle w:val="Ttulo3"/>
              <w:rPr>
                <w:rFonts w:ascii="Arial" w:hAnsi="Arial" w:cs="Arial"/>
                <w:b/>
                <w:sz w:val="22"/>
                <w:szCs w:val="22"/>
              </w:rPr>
            </w:pPr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Dirección de CvLac: 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2DA24940" w14:textId="77777777" w:rsidR="00DF6F42" w:rsidRPr="00AC281A" w:rsidRDefault="00DF6F42" w:rsidP="00B16396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594D05" w14:textId="77777777" w:rsidR="00DF6F42" w:rsidRPr="00D344E3" w:rsidRDefault="00DF6F42" w:rsidP="00DF6F42">
      <w:pPr>
        <w:rPr>
          <w:rFonts w:ascii="Times New Roman" w:hAnsi="Times New Roman" w:cs="Times New Roman"/>
          <w:sz w:val="22"/>
          <w:szCs w:val="22"/>
        </w:rPr>
      </w:pPr>
    </w:p>
    <w:p w14:paraId="39EC973A" w14:textId="77777777" w:rsidR="00DF6F42" w:rsidRDefault="00DF6F42" w:rsidP="00DF6F42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635041F" w14:textId="77777777" w:rsidR="00A20C31" w:rsidRPr="006C6BC4" w:rsidRDefault="00A20C31" w:rsidP="006C6BC4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A20C31" w:rsidRPr="006C6BC4" w:rsidSect="003F7F5E">
      <w:headerReference w:type="default" r:id="rId12"/>
      <w:footerReference w:type="default" r:id="rId13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72C9" w14:textId="77777777" w:rsidR="00410B49" w:rsidRDefault="00410B49" w:rsidP="003F7F5E">
      <w:r>
        <w:separator/>
      </w:r>
    </w:p>
  </w:endnote>
  <w:endnote w:type="continuationSeparator" w:id="0">
    <w:p w14:paraId="2C3030F9" w14:textId="77777777" w:rsidR="00410B49" w:rsidRDefault="00410B49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7540" w14:textId="7A3677FD" w:rsidR="00DF6F42" w:rsidRDefault="00891931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A62471" wp14:editId="52C00DD8">
          <wp:simplePos x="0" y="0"/>
          <wp:positionH relativeFrom="column">
            <wp:posOffset>-1231265</wp:posOffset>
          </wp:positionH>
          <wp:positionV relativeFrom="paragraph">
            <wp:posOffset>-317560</wp:posOffset>
          </wp:positionV>
          <wp:extent cx="7951308" cy="1128774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FD00" w14:textId="77777777"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86B454C" wp14:editId="664E31AD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17E5" w14:textId="77777777" w:rsidR="00410B49" w:rsidRDefault="00410B49" w:rsidP="003F7F5E">
      <w:r>
        <w:separator/>
      </w:r>
    </w:p>
  </w:footnote>
  <w:footnote w:type="continuationSeparator" w:id="0">
    <w:p w14:paraId="22389FD8" w14:textId="77777777" w:rsidR="00410B49" w:rsidRDefault="00410B49" w:rsidP="003F7F5E">
      <w:r>
        <w:continuationSeparator/>
      </w:r>
    </w:p>
  </w:footnote>
  <w:footnote w:id="1">
    <w:p w14:paraId="0F1E2C09" w14:textId="77777777" w:rsidR="006C6BC4" w:rsidRPr="004153DD" w:rsidRDefault="006C6BC4" w:rsidP="006C6BC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153DD">
          <w:rPr>
            <w:rStyle w:val="Hipervnculo"/>
            <w:rFonts w:ascii="Arial" w:hAnsi="Arial" w:cs="Arial"/>
            <w:color w:val="70AD47" w:themeColor="accent6"/>
          </w:rPr>
          <w:t>https://universidadean.edu.co/investigacion/grupos-de-investigacion</w:t>
        </w:r>
      </w:hyperlink>
      <w:r w:rsidRPr="004153DD">
        <w:rPr>
          <w:color w:val="70AD47" w:themeColor="accent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60D0" w14:textId="01F99C54" w:rsidR="00DF6F42" w:rsidRDefault="00FE5BF7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EEF3F7" wp14:editId="43C1556A">
          <wp:simplePos x="0" y="0"/>
          <wp:positionH relativeFrom="column">
            <wp:posOffset>-1080135</wp:posOffset>
          </wp:positionH>
          <wp:positionV relativeFrom="paragraph">
            <wp:posOffset>-593090</wp:posOffset>
          </wp:positionV>
          <wp:extent cx="3152775" cy="876300"/>
          <wp:effectExtent l="0" t="0" r="0" b="0"/>
          <wp:wrapSquare wrapText="bothSides"/>
          <wp:docPr id="1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en blanco y neg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ACC8" w14:textId="77777777"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2B3048" wp14:editId="2E6562C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81290" cy="77152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62" b="15037"/>
                  <a:stretch/>
                </pic:blipFill>
                <pic:spPr bwMode="auto">
                  <a:xfrm>
                    <a:off x="0" y="0"/>
                    <a:ext cx="778129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7BF"/>
    <w:multiLevelType w:val="hybridMultilevel"/>
    <w:tmpl w:val="282A5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4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14181"/>
    <w:rsid w:val="00062F53"/>
    <w:rsid w:val="001033D2"/>
    <w:rsid w:val="00114C55"/>
    <w:rsid w:val="00122AAA"/>
    <w:rsid w:val="001818F1"/>
    <w:rsid w:val="001F6E55"/>
    <w:rsid w:val="0020002E"/>
    <w:rsid w:val="00260091"/>
    <w:rsid w:val="002E3CA3"/>
    <w:rsid w:val="00310DDE"/>
    <w:rsid w:val="003F7F5E"/>
    <w:rsid w:val="00410B49"/>
    <w:rsid w:val="004601FC"/>
    <w:rsid w:val="004A0AB0"/>
    <w:rsid w:val="004D3A43"/>
    <w:rsid w:val="004E0BC2"/>
    <w:rsid w:val="00585A13"/>
    <w:rsid w:val="006C6BC4"/>
    <w:rsid w:val="006F0F1D"/>
    <w:rsid w:val="007D6CEE"/>
    <w:rsid w:val="0082519B"/>
    <w:rsid w:val="00891931"/>
    <w:rsid w:val="008A63A6"/>
    <w:rsid w:val="008E0AD9"/>
    <w:rsid w:val="009105DB"/>
    <w:rsid w:val="009907CB"/>
    <w:rsid w:val="00994626"/>
    <w:rsid w:val="009A0FA6"/>
    <w:rsid w:val="009A6755"/>
    <w:rsid w:val="009B4E8E"/>
    <w:rsid w:val="009E0268"/>
    <w:rsid w:val="00A104CD"/>
    <w:rsid w:val="00A156A3"/>
    <w:rsid w:val="00A20C31"/>
    <w:rsid w:val="00A755DD"/>
    <w:rsid w:val="00B203CD"/>
    <w:rsid w:val="00B24127"/>
    <w:rsid w:val="00B84C35"/>
    <w:rsid w:val="00B90F6A"/>
    <w:rsid w:val="00BC003A"/>
    <w:rsid w:val="00C44F83"/>
    <w:rsid w:val="00C466B1"/>
    <w:rsid w:val="00C808DA"/>
    <w:rsid w:val="00D27D3C"/>
    <w:rsid w:val="00D345CF"/>
    <w:rsid w:val="00D5183E"/>
    <w:rsid w:val="00D87B28"/>
    <w:rsid w:val="00DE460C"/>
    <w:rsid w:val="00DF3184"/>
    <w:rsid w:val="00DF519A"/>
    <w:rsid w:val="00DF6F42"/>
    <w:rsid w:val="00E060FB"/>
    <w:rsid w:val="00E40540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998FDD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60FB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C6B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C6B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6B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6BC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C6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ean.edu.co/investigacion/grupos-de-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4287245d-93c1-48e6-b10e-c855f87bd647" xsi:nil="true"/>
    <MigrationWizId xmlns="4287245d-93c1-48e6-b10e-c855f87bd647" xsi:nil="true"/>
    <MigrationWizIdDocumentLibraryPermissions xmlns="4287245d-93c1-48e6-b10e-c855f87bd647" xsi:nil="true"/>
    <MigrationWizIdPermissionLevels xmlns="4287245d-93c1-48e6-b10e-c855f87bd647" xsi:nil="true"/>
    <MigrationWizIdSecurityGroups xmlns="4287245d-93c1-48e6-b10e-c855f87bd6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A969CF67A414CBD9CB875D59E9447" ma:contentTypeVersion="18" ma:contentTypeDescription="Crear nuevo documento." ma:contentTypeScope="" ma:versionID="9f084950a660aa1f4f1a5644f49206e3">
  <xsd:schema xmlns:xsd="http://www.w3.org/2001/XMLSchema" xmlns:xs="http://www.w3.org/2001/XMLSchema" xmlns:p="http://schemas.microsoft.com/office/2006/metadata/properties" xmlns:ns3="4287245d-93c1-48e6-b10e-c855f87bd647" xmlns:ns4="51721104-47d9-47eb-8cbd-28b25cebae72" targetNamespace="http://schemas.microsoft.com/office/2006/metadata/properties" ma:root="true" ma:fieldsID="394830ad751e66ce2ed732f4e5284396" ns3:_="" ns4:_="">
    <xsd:import namespace="4287245d-93c1-48e6-b10e-c855f87bd647"/>
    <xsd:import namespace="51721104-47d9-47eb-8cbd-28b25cebae7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7245d-93c1-48e6-b10e-c855f87bd64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21104-47d9-47eb-8cbd-28b25ceba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783C4-21BB-4313-BF21-4B756699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528DF-A6B8-4057-864B-FC905A7FD28A}">
  <ds:schemaRefs>
    <ds:schemaRef ds:uri="http://schemas.openxmlformats.org/package/2006/metadata/core-properties"/>
    <ds:schemaRef ds:uri="4287245d-93c1-48e6-b10e-c855f87bd647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51721104-47d9-47eb-8cbd-28b25cebae7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AE3D0E-8CA1-4A69-9D6A-3F884FD8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7245d-93c1-48e6-b10e-c855f87bd647"/>
    <ds:schemaRef ds:uri="51721104-47d9-47eb-8cbd-28b25ceba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WENDY VANESSA CONTRERAS ESTRADA</cp:lastModifiedBy>
  <cp:revision>5</cp:revision>
  <dcterms:created xsi:type="dcterms:W3CDTF">2023-03-16T18:27:00Z</dcterms:created>
  <dcterms:modified xsi:type="dcterms:W3CDTF">2023-03-27T14:50:00Z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0x010100193A969CF67A414CBD9CB875D59E9447</vt:lpwstr>
  </property>
</Properties>
</file>